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9A972" w14:textId="77777777" w:rsidR="009073E3" w:rsidRPr="00640E84" w:rsidRDefault="00277C6B" w:rsidP="00392296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40E84">
        <w:rPr>
          <w:rFonts w:ascii="Times New Roman" w:hAnsi="Times New Roman" w:cs="Times New Roman"/>
          <w:b/>
          <w:bCs/>
          <w:iCs/>
          <w:sz w:val="32"/>
          <w:szCs w:val="32"/>
        </w:rPr>
        <w:t>Дорогой друг!</w:t>
      </w:r>
    </w:p>
    <w:p w14:paraId="370627AC" w14:textId="0B01E964" w:rsidR="00277C6B" w:rsidRPr="00FE6960" w:rsidRDefault="00277C6B" w:rsidP="00185F1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960">
        <w:rPr>
          <w:rFonts w:ascii="Times New Roman" w:hAnsi="Times New Roman" w:cs="Times New Roman"/>
          <w:b/>
          <w:sz w:val="28"/>
          <w:szCs w:val="28"/>
        </w:rPr>
        <w:t>Учебно-методический центр математического просвещения факультета математики и информационных технологий</w:t>
      </w:r>
      <w:r w:rsidR="00392296" w:rsidRPr="00FE6960">
        <w:rPr>
          <w:rFonts w:ascii="Times New Roman" w:hAnsi="Times New Roman" w:cs="Times New Roman"/>
          <w:b/>
          <w:sz w:val="28"/>
          <w:szCs w:val="28"/>
        </w:rPr>
        <w:t xml:space="preserve"> Доне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 xml:space="preserve">цкого </w:t>
      </w:r>
      <w:r w:rsidR="001B1548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 xml:space="preserve"> университета приглашает принять участие в</w:t>
      </w:r>
      <w:r w:rsidR="00A37916" w:rsidRPr="00C3085C">
        <w:rPr>
          <w:rFonts w:ascii="Times New Roman" w:hAnsi="Times New Roman" w:cs="Times New Roman"/>
          <w:sz w:val="28"/>
          <w:szCs w:val="28"/>
        </w:rPr>
        <w:t xml:space="preserve"> </w:t>
      </w:r>
      <w:r w:rsidR="00C05500">
        <w:rPr>
          <w:rFonts w:ascii="Times New Roman" w:hAnsi="Times New Roman" w:cs="Times New Roman"/>
          <w:b/>
          <w:sz w:val="28"/>
          <w:szCs w:val="28"/>
        </w:rPr>
        <w:t>дистанционном математическом конкурсе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 xml:space="preserve"> «Золотой </w:t>
      </w:r>
      <w:r w:rsidR="005555B4">
        <w:rPr>
          <w:rFonts w:ascii="Times New Roman" w:hAnsi="Times New Roman" w:cs="Times New Roman"/>
          <w:b/>
          <w:sz w:val="28"/>
          <w:szCs w:val="28"/>
        </w:rPr>
        <w:t>ключик 202</w:t>
      </w:r>
      <w:r w:rsidR="005555B4" w:rsidRPr="005555B4">
        <w:rPr>
          <w:rFonts w:ascii="Times New Roman" w:hAnsi="Times New Roman" w:cs="Times New Roman"/>
          <w:b/>
          <w:sz w:val="28"/>
          <w:szCs w:val="28"/>
        </w:rPr>
        <w:t>4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»</w:t>
      </w:r>
      <w:r w:rsidR="006E7475" w:rsidRPr="00FE69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4223EA9" w14:textId="06511EEA" w:rsidR="00185F15" w:rsidRDefault="00C05500" w:rsidP="00185F15">
      <w:pPr>
        <w:spacing w:line="264" w:lineRule="auto"/>
        <w:ind w:firstLine="426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6E7475" w:rsidRPr="00C3085C">
        <w:rPr>
          <w:rFonts w:ascii="Times New Roman" w:hAnsi="Times New Roman" w:cs="Times New Roman"/>
          <w:sz w:val="28"/>
          <w:szCs w:val="28"/>
        </w:rPr>
        <w:t xml:space="preserve"> будет проходить на базе платформы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FB5718" w:rsidRPr="00FB5718">
        <w:rPr>
          <w:rFonts w:ascii="Times New Roman" w:hAnsi="Times New Roman" w:cs="Times New Roman"/>
          <w:sz w:val="28"/>
          <w:szCs w:val="28"/>
        </w:rPr>
        <w:t xml:space="preserve">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FB5718" w:rsidRPr="00FB5718">
        <w:rPr>
          <w:rFonts w:ascii="Times New Roman" w:hAnsi="Times New Roman" w:cs="Times New Roman"/>
          <w:sz w:val="28"/>
          <w:szCs w:val="28"/>
        </w:rPr>
        <w:t xml:space="preserve"> </w:t>
      </w:r>
      <w:r w:rsidR="00FB5718">
        <w:rPr>
          <w:rFonts w:ascii="Times New Roman" w:hAnsi="Times New Roman" w:cs="Times New Roman"/>
          <w:sz w:val="28"/>
          <w:szCs w:val="28"/>
          <w:lang w:val="en-US"/>
        </w:rPr>
        <w:t>Pad</w:t>
      </w:r>
      <w:r w:rsidR="006E7475" w:rsidRPr="00C308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Задания конкурса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отличаются как по сложности, так и по способу оформления. Для первых десяти заданий нужно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выбрать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из предложенных. Для остальных двух задач необходимо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привести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решения с разъяснениями и обоснованиями.</w:t>
      </w:r>
      <w:r w:rsidR="00A41533" w:rsidRPr="00C3085C">
        <w:rPr>
          <w:rFonts w:ascii="Times New Roman" w:hAnsi="Times New Roman" w:cs="Times New Roman"/>
          <w:sz w:val="28"/>
          <w:szCs w:val="28"/>
        </w:rPr>
        <w:t xml:space="preserve"> </w:t>
      </w:r>
      <w:r w:rsidR="00FE6960" w:rsidRP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Вам кажется, что правильног</w:t>
      </w:r>
      <w:r w:rsid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ответа среди приведенных нет, то выберите «</w:t>
      </w:r>
      <w:r w:rsidR="00640E84" w:rsidRPr="00640E8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среди приведенных ответов нет правильного</w:t>
      </w:r>
      <w:r w:rsidR="00F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703847D9" w14:textId="7F90ECEE" w:rsidR="00A41533" w:rsidRPr="00185F15" w:rsidRDefault="00C05500" w:rsidP="00185F15">
      <w:pPr>
        <w:spacing w:line="264" w:lineRule="auto"/>
        <w:ind w:left="-142" w:firstLine="568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конкурса</w:t>
      </w:r>
      <w:r w:rsidR="006B344A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9F4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соответствующего класса </w:t>
      </w:r>
      <w:r w:rsidR="00185F15">
        <w:rPr>
          <w:rFonts w:ascii="Times New Roman" w:hAnsi="Times New Roman" w:cs="Times New Roman"/>
          <w:b/>
          <w:sz w:val="28"/>
          <w:szCs w:val="28"/>
        </w:rPr>
        <w:t>размещены по ссылкам</w:t>
      </w:r>
      <w:r w:rsidR="00807861">
        <w:rPr>
          <w:rFonts w:ascii="Times New Roman" w:hAnsi="Times New Roman" w:cs="Times New Roman"/>
          <w:b/>
          <w:sz w:val="28"/>
          <w:szCs w:val="28"/>
        </w:rPr>
        <w:t>:</w:t>
      </w:r>
      <w:r w:rsidR="00185F15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896"/>
      </w:tblGrid>
      <w:tr w:rsidR="00185F15" w:rsidRPr="00C3085C" w14:paraId="59068766" w14:textId="77777777" w:rsidTr="005F42C9">
        <w:trPr>
          <w:trHeight w:val="285"/>
        </w:trPr>
        <w:tc>
          <w:tcPr>
            <w:tcW w:w="965" w:type="dxa"/>
          </w:tcPr>
          <w:p w14:paraId="69591E8A" w14:textId="77777777" w:rsidR="00185F15" w:rsidRPr="00FE1E3A" w:rsidRDefault="00185F15" w:rsidP="00185F1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1AF58BF2" w14:textId="77777777" w:rsidR="00185F15" w:rsidRPr="00FE1E3A" w:rsidRDefault="00185F15" w:rsidP="008862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задание</w:t>
            </w:r>
          </w:p>
        </w:tc>
      </w:tr>
      <w:tr w:rsidR="005F42C9" w:rsidRPr="00C3085C" w14:paraId="50E2C995" w14:textId="77777777" w:rsidTr="009459B1">
        <w:trPr>
          <w:trHeight w:val="285"/>
        </w:trPr>
        <w:tc>
          <w:tcPr>
            <w:tcW w:w="965" w:type="dxa"/>
          </w:tcPr>
          <w:p w14:paraId="6A852EA4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  <w:vMerge w:val="restart"/>
            <w:vAlign w:val="center"/>
          </w:tcPr>
          <w:p w14:paraId="125B3A93" w14:textId="14B3E799" w:rsidR="005F42C9" w:rsidRPr="00401273" w:rsidRDefault="00951C9C" w:rsidP="00945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u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/public/fFbT/DkbNAwgnG</w:t>
              </w:r>
            </w:hyperlink>
            <w:r w:rsidR="001B1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42C9" w:rsidRPr="00C3085C" w14:paraId="73003B12" w14:textId="77777777" w:rsidTr="009459B1">
        <w:trPr>
          <w:trHeight w:val="312"/>
        </w:trPr>
        <w:tc>
          <w:tcPr>
            <w:tcW w:w="965" w:type="dxa"/>
          </w:tcPr>
          <w:p w14:paraId="275C2B1A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  <w:vMerge/>
            <w:vAlign w:val="center"/>
          </w:tcPr>
          <w:p w14:paraId="15EE5359" w14:textId="5FE20C87" w:rsidR="005F42C9" w:rsidRPr="00401273" w:rsidRDefault="005F42C9" w:rsidP="00945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42C9" w:rsidRPr="00C3085C" w14:paraId="6DC6B35E" w14:textId="77777777" w:rsidTr="009459B1">
        <w:trPr>
          <w:trHeight w:val="285"/>
        </w:trPr>
        <w:tc>
          <w:tcPr>
            <w:tcW w:w="965" w:type="dxa"/>
          </w:tcPr>
          <w:p w14:paraId="6AE71527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  <w:vMerge w:val="restart"/>
            <w:vAlign w:val="center"/>
          </w:tcPr>
          <w:p w14:paraId="3E235D7F" w14:textId="2E8FFC67" w:rsidR="005F42C9" w:rsidRPr="00401273" w:rsidRDefault="00951C9C" w:rsidP="00945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r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u/public/FqJH/L2dRBpkaD</w:t>
              </w:r>
            </w:hyperlink>
            <w:r w:rsidR="001B1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42C9" w:rsidRPr="00C3085C" w14:paraId="4618B902" w14:textId="77777777" w:rsidTr="009459B1">
        <w:trPr>
          <w:trHeight w:val="285"/>
        </w:trPr>
        <w:tc>
          <w:tcPr>
            <w:tcW w:w="965" w:type="dxa"/>
          </w:tcPr>
          <w:p w14:paraId="7ADBFC01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  <w:vMerge/>
            <w:vAlign w:val="center"/>
          </w:tcPr>
          <w:p w14:paraId="645FB111" w14:textId="020622C3" w:rsidR="005F42C9" w:rsidRPr="00401273" w:rsidRDefault="005F42C9" w:rsidP="00945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42C9" w:rsidRPr="00C3085C" w14:paraId="44A8EAE6" w14:textId="77777777" w:rsidTr="009459B1">
        <w:trPr>
          <w:trHeight w:val="285"/>
        </w:trPr>
        <w:tc>
          <w:tcPr>
            <w:tcW w:w="965" w:type="dxa"/>
          </w:tcPr>
          <w:p w14:paraId="3D7E67C8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  <w:vMerge w:val="restart"/>
            <w:vAlign w:val="center"/>
          </w:tcPr>
          <w:p w14:paraId="35602645" w14:textId="1DD90554" w:rsidR="005F42C9" w:rsidRPr="00401273" w:rsidRDefault="00951C9C" w:rsidP="00945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r</w:t>
              </w:r>
              <w:r w:rsidR="001B1548" w:rsidRPr="009E719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u/public/HxCu/muCSi9Vr1</w:t>
              </w:r>
            </w:hyperlink>
            <w:r w:rsidR="001B1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42C9" w:rsidRPr="00C3085C" w14:paraId="3D3FCFFE" w14:textId="77777777" w:rsidTr="005F42C9">
        <w:trPr>
          <w:trHeight w:val="312"/>
        </w:trPr>
        <w:tc>
          <w:tcPr>
            <w:tcW w:w="965" w:type="dxa"/>
          </w:tcPr>
          <w:p w14:paraId="1F485E7C" w14:textId="77777777" w:rsidR="005F42C9" w:rsidRPr="00FE1E3A" w:rsidRDefault="005F42C9" w:rsidP="0091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  <w:vMerge/>
          </w:tcPr>
          <w:p w14:paraId="365D8839" w14:textId="2F2C58C1" w:rsidR="005F42C9" w:rsidRPr="00401273" w:rsidRDefault="005F42C9" w:rsidP="009108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4E1A44E" w14:textId="3077C317" w:rsidR="00DB4140" w:rsidRDefault="00185F15" w:rsidP="00185F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 xml:space="preserve">Выполнив задания необходимо заполнить </w:t>
      </w:r>
      <w:r w:rsidR="00FB5718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электронную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>форму</w:t>
      </w:r>
      <w:r>
        <w:rPr>
          <w:rFonts w:ascii="Times New Roman" w:hAnsi="Times New Roman" w:cs="Times New Roman"/>
          <w:b/>
          <w:sz w:val="28"/>
          <w:szCs w:val="28"/>
        </w:rPr>
        <w:t>, внеся в нее необходимые данные и результаты выполнения заданий в соответствии с прилагаемой инструкцией. Формы размещены по ссылкам</w:t>
      </w:r>
      <w:r w:rsidR="00DB3E7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343"/>
      </w:tblGrid>
      <w:tr w:rsidR="0043055D" w:rsidRPr="00C3085C" w14:paraId="61C63A25" w14:textId="77777777" w:rsidTr="00821B0A">
        <w:trPr>
          <w:trHeight w:val="285"/>
        </w:trPr>
        <w:tc>
          <w:tcPr>
            <w:tcW w:w="965" w:type="dxa"/>
          </w:tcPr>
          <w:p w14:paraId="5477690A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7810041"/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04057E2D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43055D" w:rsidRPr="00C3085C" w14:paraId="67CFE101" w14:textId="77777777" w:rsidTr="00821B0A">
        <w:trPr>
          <w:trHeight w:val="285"/>
        </w:trPr>
        <w:tc>
          <w:tcPr>
            <w:tcW w:w="965" w:type="dxa"/>
          </w:tcPr>
          <w:p w14:paraId="0CB18752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  <w:vMerge w:val="restart"/>
            <w:vAlign w:val="center"/>
          </w:tcPr>
          <w:p w14:paraId="11A0FB28" w14:textId="626989C7" w:rsidR="0043055D" w:rsidRPr="001B1548" w:rsidRDefault="00951C9C" w:rsidP="00821B0A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tgtFrame="_blank" w:history="1">
              <w:r w:rsidR="001B1548" w:rsidRPr="001B1548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https://onlinetestpad.com/htsnm2n3rq5by</w:t>
              </w:r>
            </w:hyperlink>
            <w:r w:rsidR="001B1548" w:rsidRPr="001B15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055D" w:rsidRPr="00C3085C" w14:paraId="51AC30A3" w14:textId="77777777" w:rsidTr="00821B0A">
        <w:trPr>
          <w:trHeight w:val="312"/>
        </w:trPr>
        <w:tc>
          <w:tcPr>
            <w:tcW w:w="965" w:type="dxa"/>
          </w:tcPr>
          <w:p w14:paraId="2CF7DB66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  <w:vMerge/>
          </w:tcPr>
          <w:p w14:paraId="3BA8B172" w14:textId="77777777" w:rsidR="0043055D" w:rsidRPr="001D7084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055D" w:rsidRPr="00C3085C" w14:paraId="33FBA171" w14:textId="77777777" w:rsidTr="00821B0A">
        <w:trPr>
          <w:trHeight w:val="285"/>
        </w:trPr>
        <w:tc>
          <w:tcPr>
            <w:tcW w:w="965" w:type="dxa"/>
          </w:tcPr>
          <w:p w14:paraId="55D2CF54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  <w:vMerge w:val="restart"/>
            <w:vAlign w:val="center"/>
          </w:tcPr>
          <w:p w14:paraId="1368BBDC" w14:textId="6C8A7E2A" w:rsidR="0043055D" w:rsidRPr="00E500B3" w:rsidRDefault="00951C9C" w:rsidP="00821B0A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tgtFrame="_blank" w:history="1">
              <w:r w:rsidR="00464DA8" w:rsidRPr="00464DA8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https://onlinetestpad.com/wez3sazfmx5lm</w:t>
              </w:r>
            </w:hyperlink>
          </w:p>
        </w:tc>
      </w:tr>
      <w:tr w:rsidR="0043055D" w:rsidRPr="00C3085C" w14:paraId="2ACE62A7" w14:textId="77777777" w:rsidTr="00821B0A">
        <w:trPr>
          <w:trHeight w:val="285"/>
        </w:trPr>
        <w:tc>
          <w:tcPr>
            <w:tcW w:w="965" w:type="dxa"/>
          </w:tcPr>
          <w:p w14:paraId="576D4092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  <w:vMerge/>
            <w:vAlign w:val="center"/>
          </w:tcPr>
          <w:p w14:paraId="1552F6AF" w14:textId="77777777" w:rsidR="0043055D" w:rsidRPr="00E500B3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055D" w:rsidRPr="00C3085C" w14:paraId="5D748AB9" w14:textId="77777777" w:rsidTr="00821B0A">
        <w:trPr>
          <w:trHeight w:val="285"/>
        </w:trPr>
        <w:tc>
          <w:tcPr>
            <w:tcW w:w="965" w:type="dxa"/>
          </w:tcPr>
          <w:p w14:paraId="4AAB7AA8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  <w:vMerge w:val="restart"/>
            <w:vAlign w:val="center"/>
          </w:tcPr>
          <w:p w14:paraId="2F8D5EA4" w14:textId="71BF23FA" w:rsidR="0043055D" w:rsidRPr="00E500B3" w:rsidRDefault="00951C9C" w:rsidP="00821B0A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tgtFrame="_blank" w:history="1">
              <w:r w:rsidR="004C3886" w:rsidRPr="004C3886">
                <w:rPr>
                  <w:rStyle w:val="a4"/>
                  <w:rFonts w:ascii="Times New Roman" w:hAnsi="Times New Roman" w:cs="Times New Roman"/>
                  <w:b/>
                  <w:bCs/>
                  <w:color w:val="589FFC"/>
                  <w:sz w:val="28"/>
                  <w:szCs w:val="28"/>
                  <w:shd w:val="clear" w:color="auto" w:fill="FFFFFF"/>
                </w:rPr>
                <w:t>https://onlinetestpad.com/4g47sg2jd2oao</w:t>
              </w:r>
            </w:hyperlink>
          </w:p>
        </w:tc>
      </w:tr>
      <w:tr w:rsidR="0043055D" w:rsidRPr="00C3085C" w14:paraId="433C5D2B" w14:textId="77777777" w:rsidTr="00821B0A">
        <w:trPr>
          <w:trHeight w:val="312"/>
        </w:trPr>
        <w:tc>
          <w:tcPr>
            <w:tcW w:w="965" w:type="dxa"/>
          </w:tcPr>
          <w:p w14:paraId="5AFAD08B" w14:textId="77777777" w:rsidR="0043055D" w:rsidRPr="00FE1E3A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  <w:vMerge/>
          </w:tcPr>
          <w:p w14:paraId="631F4F91" w14:textId="77777777" w:rsidR="0043055D" w:rsidRPr="00E500B3" w:rsidRDefault="0043055D" w:rsidP="00821B0A">
            <w:pPr>
              <w:tabs>
                <w:tab w:val="left" w:pos="142"/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0"/>
    <w:p w14:paraId="4D66158F" w14:textId="18041066" w:rsidR="00C3085C" w:rsidRPr="001B1548" w:rsidRDefault="00C05500" w:rsidP="001B154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Заполнить форму нужно до</w:t>
      </w:r>
      <w:bookmarkStart w:id="1" w:name="_GoBack"/>
      <w:bookmarkEnd w:id="1"/>
      <w:r w:rsidR="00640E84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5B4" w:rsidRPr="001B154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D6E50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="00F62097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85C" w:rsidRPr="001B1548">
        <w:rPr>
          <w:rFonts w:ascii="Times New Roman" w:hAnsi="Times New Roman" w:cs="Times New Roman"/>
          <w:b/>
          <w:bCs/>
          <w:sz w:val="28"/>
          <w:szCs w:val="28"/>
        </w:rPr>
        <w:t>включите</w:t>
      </w:r>
      <w:r w:rsidR="00DB4140" w:rsidRPr="001B1548">
        <w:rPr>
          <w:rFonts w:ascii="Times New Roman" w:hAnsi="Times New Roman" w:cs="Times New Roman"/>
          <w:b/>
          <w:bCs/>
          <w:sz w:val="28"/>
          <w:szCs w:val="28"/>
        </w:rPr>
        <w:t>льно.</w:t>
      </w:r>
      <w:r w:rsid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5B4" w:rsidRPr="001B154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9B1" w:rsidRPr="001B1548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F62097" w:rsidRPr="001B154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B4140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будет закрыт доступ к заполнению ф</w:t>
      </w:r>
      <w:r w:rsidR="00185F15" w:rsidRPr="001B1548">
        <w:rPr>
          <w:rFonts w:ascii="Times New Roman" w:hAnsi="Times New Roman" w:cs="Times New Roman"/>
          <w:b/>
          <w:bCs/>
          <w:sz w:val="28"/>
          <w:szCs w:val="28"/>
        </w:rPr>
        <w:t>ормы.</w:t>
      </w:r>
      <w:r w:rsidR="00DB4140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Работы, присланные по</w:t>
      </w:r>
      <w:r w:rsid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140" w:rsidRPr="001B1548">
        <w:rPr>
          <w:rFonts w:ascii="Times New Roman" w:hAnsi="Times New Roman" w:cs="Times New Roman"/>
          <w:b/>
          <w:bCs/>
          <w:sz w:val="28"/>
          <w:szCs w:val="28"/>
        </w:rPr>
        <w:t>электронной почте</w:t>
      </w:r>
      <w:r w:rsidR="001B154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B4140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не будут рассматриваться. </w:t>
      </w:r>
      <w:r w:rsidR="00C3085C" w:rsidRPr="001B1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15" w:rsidRPr="001B1548">
        <w:rPr>
          <w:rFonts w:ascii="Times New Roman" w:hAnsi="Times New Roman" w:cs="Times New Roman"/>
          <w:b/>
          <w:sz w:val="28"/>
          <w:szCs w:val="28"/>
        </w:rPr>
        <w:t>В</w:t>
      </w:r>
      <w:r w:rsidR="00185F15" w:rsidRPr="001B1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085C" w:rsidRPr="001B1548">
        <w:rPr>
          <w:rFonts w:ascii="Times New Roman" w:hAnsi="Times New Roman" w:cs="Times New Roman"/>
          <w:b/>
          <w:bCs/>
          <w:sz w:val="28"/>
          <w:szCs w:val="28"/>
        </w:rPr>
        <w:t>случае отклонения от требований инструкции работа не будет рассмотрена!</w:t>
      </w:r>
    </w:p>
    <w:p w14:paraId="6C07EEAA" w14:textId="4CCFE582" w:rsidR="00C3085C" w:rsidRPr="00C3085C" w:rsidRDefault="00C3085C" w:rsidP="001C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5C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на почту: </w:t>
      </w:r>
      <w:r w:rsidR="005555B4" w:rsidRPr="00537A7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hyperlink r:id="rId11" w:tgtFrame="_blank" w:history="1">
        <w:r w:rsidR="005555B4" w:rsidRPr="00537A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 w:eastAsia="ru-RU"/>
          </w:rPr>
          <w:t>fmit</w:t>
        </w:r>
        <w:r w:rsidR="005555B4" w:rsidRPr="005555B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.</w:t>
        </w:r>
        <w:r w:rsidR="005555B4" w:rsidRPr="00537A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 w:eastAsia="ru-RU"/>
          </w:rPr>
          <w:t>omk</w:t>
        </w:r>
        <w:r w:rsidR="005555B4" w:rsidRPr="005555B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@</w:t>
        </w:r>
        <w:r w:rsidR="005555B4" w:rsidRPr="00537A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 w:eastAsia="ru-RU"/>
          </w:rPr>
          <w:t>mail</w:t>
        </w:r>
        <w:r w:rsidR="005555B4" w:rsidRPr="005555B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.</w:t>
        </w:r>
        <w:proofErr w:type="spellStart"/>
        <w:r w:rsidR="005555B4" w:rsidRPr="00537A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244C663" w14:textId="62B0C0CF" w:rsidR="00C3085C" w:rsidRPr="00185F15" w:rsidRDefault="00C3085C" w:rsidP="009459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0E84">
        <w:rPr>
          <w:rFonts w:ascii="Times New Roman" w:hAnsi="Times New Roman" w:cs="Times New Roman"/>
          <w:b/>
          <w:bCs/>
          <w:iCs/>
          <w:sz w:val="28"/>
          <w:szCs w:val="28"/>
        </w:rPr>
        <w:t>Желаем удачи!</w:t>
      </w:r>
    </w:p>
    <w:sectPr w:rsidR="00C3085C" w:rsidRPr="00185F15" w:rsidSect="00E37B44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9"/>
    <w:rsid w:val="000A2AB4"/>
    <w:rsid w:val="001349F4"/>
    <w:rsid w:val="0016465D"/>
    <w:rsid w:val="00185F15"/>
    <w:rsid w:val="001B1548"/>
    <w:rsid w:val="001C6B5A"/>
    <w:rsid w:val="001E3483"/>
    <w:rsid w:val="00210579"/>
    <w:rsid w:val="00277C6B"/>
    <w:rsid w:val="0031427D"/>
    <w:rsid w:val="00392296"/>
    <w:rsid w:val="00401273"/>
    <w:rsid w:val="0043055D"/>
    <w:rsid w:val="00464DA8"/>
    <w:rsid w:val="004C3886"/>
    <w:rsid w:val="005555B4"/>
    <w:rsid w:val="005F42C9"/>
    <w:rsid w:val="00640E84"/>
    <w:rsid w:val="006B344A"/>
    <w:rsid w:val="006D7B56"/>
    <w:rsid w:val="006E7475"/>
    <w:rsid w:val="00706E14"/>
    <w:rsid w:val="00807861"/>
    <w:rsid w:val="008862C2"/>
    <w:rsid w:val="009073E3"/>
    <w:rsid w:val="009459B1"/>
    <w:rsid w:val="00951C9C"/>
    <w:rsid w:val="00A37916"/>
    <w:rsid w:val="00A41533"/>
    <w:rsid w:val="00AF3546"/>
    <w:rsid w:val="00BA1436"/>
    <w:rsid w:val="00C05500"/>
    <w:rsid w:val="00C3085C"/>
    <w:rsid w:val="00CD6E50"/>
    <w:rsid w:val="00DB3E7B"/>
    <w:rsid w:val="00DB4140"/>
    <w:rsid w:val="00E37B44"/>
    <w:rsid w:val="00F62097"/>
    <w:rsid w:val="00FB5718"/>
    <w:rsid w:val="00FE1E3A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9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8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2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B15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8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2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B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tsnm2n3rq5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HxCu/muCSi9Vr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FqJH/L2dRBpkaD" TargetMode="External"/><Relationship Id="rId11" Type="http://schemas.openxmlformats.org/officeDocument/2006/relationships/hyperlink" Target="mailto:fmit.omk@mail.ru" TargetMode="External"/><Relationship Id="rId5" Type="http://schemas.openxmlformats.org/officeDocument/2006/relationships/hyperlink" Target="https://cloud.mail.ru/public/fFbT/DkbNAwgnG" TargetMode="External"/><Relationship Id="rId10" Type="http://schemas.openxmlformats.org/officeDocument/2006/relationships/hyperlink" Target="https://onlinetestpad.com/4g47sg2jd2o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wez3sazfmx5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o.pavlov</dc:creator>
  <cp:lastModifiedBy>Admin</cp:lastModifiedBy>
  <cp:revision>11</cp:revision>
  <cp:lastPrinted>2021-11-22T07:55:00Z</cp:lastPrinted>
  <dcterms:created xsi:type="dcterms:W3CDTF">2023-03-19T13:10:00Z</dcterms:created>
  <dcterms:modified xsi:type="dcterms:W3CDTF">2024-04-02T04:05:00Z</dcterms:modified>
</cp:coreProperties>
</file>